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B6" w:rsidRPr="007409B9" w:rsidRDefault="007409B9" w:rsidP="007409B9">
      <w:pPr>
        <w:spacing w:before="61" w:after="0" w:line="271" w:lineRule="exact"/>
        <w:ind w:right="1932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position w:val="-1"/>
          <w:sz w:val="20"/>
          <w:szCs w:val="20"/>
        </w:rPr>
        <w:t xml:space="preserve">      </w:t>
      </w:r>
      <w:r w:rsidR="00774844" w:rsidRPr="007409B9">
        <w:rPr>
          <w:rFonts w:ascii="Arial" w:eastAsia="Arial" w:hAnsi="Arial" w:cs="Arial"/>
          <w:position w:val="-1"/>
          <w:sz w:val="20"/>
          <w:szCs w:val="20"/>
        </w:rPr>
        <w:t>Page 1 of</w:t>
      </w:r>
      <w:r w:rsidR="00774844" w:rsidRPr="007409B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774844" w:rsidRPr="007409B9">
        <w:rPr>
          <w:rFonts w:ascii="Arial" w:eastAsia="Arial" w:hAnsi="Arial" w:cs="Arial"/>
          <w:position w:val="-1"/>
          <w:sz w:val="20"/>
          <w:szCs w:val="20"/>
        </w:rPr>
        <w:t>2</w:t>
      </w:r>
    </w:p>
    <w:p w:rsidR="00E135B6" w:rsidRPr="007409B9" w:rsidRDefault="00E135B6" w:rsidP="007409B9">
      <w:pPr>
        <w:spacing w:before="9" w:after="0" w:line="120" w:lineRule="exact"/>
        <w:jc w:val="right"/>
        <w:rPr>
          <w:sz w:val="20"/>
          <w:szCs w:val="20"/>
        </w:rPr>
      </w:pPr>
    </w:p>
    <w:p w:rsidR="004662AF" w:rsidRDefault="00BB7DD4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662AF">
        <w:rPr>
          <w:rFonts w:ascii="Arial" w:eastAsia="Arial" w:hAnsi="Arial" w:cs="Arial"/>
          <w:b/>
          <w:bCs/>
          <w:sz w:val="20"/>
          <w:szCs w:val="20"/>
        </w:rPr>
        <w:t>DCAM-</w:t>
      </w:r>
      <w:r w:rsidR="007152CA">
        <w:rPr>
          <w:rFonts w:ascii="Arial" w:eastAsia="Arial" w:hAnsi="Arial" w:cs="Arial"/>
          <w:b/>
          <w:bCs/>
          <w:sz w:val="20"/>
          <w:szCs w:val="20"/>
        </w:rPr>
        <w:t>20</w:t>
      </w:r>
      <w:r w:rsidRPr="004662AF">
        <w:rPr>
          <w:rFonts w:ascii="Arial" w:eastAsia="Arial" w:hAnsi="Arial" w:cs="Arial"/>
          <w:b/>
          <w:bCs/>
          <w:sz w:val="20"/>
          <w:szCs w:val="20"/>
        </w:rPr>
        <w:t>-</w:t>
      </w:r>
      <w:r w:rsidR="007152CA">
        <w:rPr>
          <w:rFonts w:ascii="Arial" w:eastAsia="Arial" w:hAnsi="Arial" w:cs="Arial"/>
          <w:b/>
          <w:bCs/>
          <w:sz w:val="20"/>
          <w:szCs w:val="20"/>
        </w:rPr>
        <w:t>CS</w:t>
      </w:r>
      <w:r w:rsidR="00B848B7" w:rsidRPr="004662AF">
        <w:rPr>
          <w:rFonts w:ascii="Arial" w:eastAsia="Arial" w:hAnsi="Arial" w:cs="Arial"/>
          <w:b/>
          <w:bCs/>
          <w:sz w:val="20"/>
          <w:szCs w:val="20"/>
        </w:rPr>
        <w:t>-</w:t>
      </w:r>
      <w:r w:rsidR="007152CA">
        <w:rPr>
          <w:rFonts w:ascii="Arial" w:eastAsia="Arial" w:hAnsi="Arial" w:cs="Arial"/>
          <w:b/>
          <w:bCs/>
          <w:sz w:val="20"/>
          <w:szCs w:val="20"/>
        </w:rPr>
        <w:t>RFP-</w:t>
      </w:r>
      <w:r w:rsidR="00C2408C" w:rsidRPr="004662AF">
        <w:rPr>
          <w:rFonts w:ascii="Arial" w:eastAsia="Arial" w:hAnsi="Arial" w:cs="Arial"/>
          <w:b/>
          <w:bCs/>
          <w:sz w:val="20"/>
          <w:szCs w:val="20"/>
        </w:rPr>
        <w:t>0</w:t>
      </w:r>
      <w:r w:rsidR="00B848B7" w:rsidRPr="004662AF">
        <w:rPr>
          <w:rFonts w:ascii="Arial" w:eastAsia="Arial" w:hAnsi="Arial" w:cs="Arial"/>
          <w:b/>
          <w:bCs/>
          <w:sz w:val="20"/>
          <w:szCs w:val="20"/>
        </w:rPr>
        <w:t>0</w:t>
      </w:r>
      <w:r w:rsidR="007152CA">
        <w:rPr>
          <w:rFonts w:ascii="Arial" w:eastAsia="Arial" w:hAnsi="Arial" w:cs="Arial"/>
          <w:b/>
          <w:bCs/>
          <w:sz w:val="20"/>
          <w:szCs w:val="20"/>
        </w:rPr>
        <w:t>20</w:t>
      </w:r>
      <w:r w:rsidR="00B82977" w:rsidRPr="004662A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4662AF" w:rsidRPr="004662AF" w:rsidRDefault="004662AF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662AF" w:rsidRPr="004662AF" w:rsidRDefault="007152CA" w:rsidP="004662AF">
      <w:pPr>
        <w:widowControl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CONSTRUCTION MANAGEMENT AT RISK</w:t>
      </w:r>
      <w:r w:rsidR="004662AF" w:rsidRPr="004662AF">
        <w:rPr>
          <w:rFonts w:ascii="Times New Roman" w:eastAsia="Times New Roman" w:hAnsi="Times New Roman" w:cs="Times New Roman"/>
          <w:b/>
          <w:sz w:val="24"/>
          <w:szCs w:val="24"/>
        </w:rPr>
        <w:t xml:space="preserve"> SERVICES</w:t>
      </w:r>
    </w:p>
    <w:p w:rsidR="004662AF" w:rsidRPr="004662AF" w:rsidRDefault="007152CA" w:rsidP="004662AF">
      <w:pPr>
        <w:widowControl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STEAD PARK</w:t>
      </w:r>
      <w:r w:rsidR="004662AF" w:rsidRPr="004662AF">
        <w:rPr>
          <w:rFonts w:ascii="Times New Roman" w:eastAsia="Times New Roman" w:hAnsi="Times New Roman" w:cs="Times New Roman"/>
          <w:b/>
          <w:sz w:val="24"/>
          <w:szCs w:val="24"/>
        </w:rPr>
        <w:t xml:space="preserve"> RECREATION CENTER</w:t>
      </w:r>
    </w:p>
    <w:p w:rsidR="004662AF" w:rsidRDefault="004662AF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135B6" w:rsidRPr="007409B9" w:rsidRDefault="007409B9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sz w:val="24"/>
          <w:szCs w:val="24"/>
        </w:rPr>
      </w:pPr>
      <w:r w:rsidRPr="007409B9">
        <w:rPr>
          <w:rFonts w:ascii="Arial" w:eastAsia="Arial" w:hAnsi="Arial" w:cs="Arial"/>
          <w:b/>
          <w:bCs/>
          <w:sz w:val="24"/>
          <w:szCs w:val="24"/>
        </w:rPr>
        <w:t>PA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ST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PERFORMANCE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EVA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774844" w:rsidRPr="007409B9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ATION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FO</w:t>
      </w:r>
      <w:r w:rsidR="00774844" w:rsidRPr="007409B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E135B6" w:rsidRDefault="00774844" w:rsidP="007409B9">
      <w:pPr>
        <w:spacing w:after="0" w:line="269" w:lineRule="exact"/>
        <w:ind w:left="287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(Check appropriate box)</w:t>
      </w:r>
    </w:p>
    <w:p w:rsidR="00E135B6" w:rsidRDefault="00E135B6">
      <w:pPr>
        <w:spacing w:before="9" w:after="0" w:line="150" w:lineRule="exact"/>
        <w:rPr>
          <w:sz w:val="15"/>
          <w:szCs w:val="15"/>
        </w:rPr>
      </w:pPr>
    </w:p>
    <w:p w:rsidR="00E135B6" w:rsidRPr="007409B9" w:rsidRDefault="007409B9" w:rsidP="007409B9">
      <w:pPr>
        <w:spacing w:after="0" w:line="200" w:lineRule="exact"/>
        <w:ind w:firstLine="28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9B9">
        <w:rPr>
          <w:rFonts w:ascii="Times New Roman" w:hAnsi="Times New Roman" w:cs="Times New Roman"/>
          <w:b/>
          <w:sz w:val="24"/>
          <w:szCs w:val="24"/>
        </w:rPr>
        <w:t>OFFEROR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09B9">
        <w:rPr>
          <w:rFonts w:ascii="Times New Roman" w:hAnsi="Times New Roman" w:cs="Times New Roman"/>
          <w:b/>
          <w:sz w:val="24"/>
          <w:szCs w:val="24"/>
          <w:u w:val="single"/>
        </w:rPr>
        <w:t xml:space="preserve"> __ __________________</w:t>
      </w:r>
      <w:r w:rsidR="00B82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82977" w:rsidRPr="00B8297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146"/>
        <w:gridCol w:w="1530"/>
        <w:gridCol w:w="1170"/>
        <w:gridCol w:w="1662"/>
      </w:tblGrid>
      <w:tr w:rsidR="00E135B6" w:rsidRPr="007409B9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Performance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Elements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Ex</w:t>
            </w:r>
            <w:r w:rsidRPr="007409B9">
              <w:rPr>
                <w:rFonts w:ascii="Times New Roman" w:eastAsia="Arial" w:hAnsi="Times New Roman" w:cs="Times New Roman"/>
                <w:b/>
                <w:spacing w:val="1"/>
              </w:rPr>
              <w:t>c</w:t>
            </w:r>
            <w:r w:rsidRPr="007409B9">
              <w:rPr>
                <w:rFonts w:ascii="Times New Roman" w:eastAsia="Arial" w:hAnsi="Times New Roman" w:cs="Times New Roman"/>
                <w:b/>
              </w:rPr>
              <w:t>ellent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Good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Acceptab</w:t>
            </w:r>
            <w:r w:rsidRPr="007409B9">
              <w:rPr>
                <w:rFonts w:ascii="Times New Roman" w:eastAsia="Arial" w:hAnsi="Times New Roman" w:cs="Times New Roman"/>
                <w:b/>
                <w:spacing w:val="1"/>
              </w:rPr>
              <w:t>l</w:t>
            </w:r>
            <w:r w:rsidRPr="007409B9">
              <w:rPr>
                <w:rFonts w:ascii="Times New Roman" w:eastAsia="Arial" w:hAnsi="Times New Roman" w:cs="Times New Roman"/>
                <w:b/>
              </w:rPr>
              <w:t>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Poor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Unacceptable</w:t>
            </w:r>
          </w:p>
        </w:tc>
      </w:tr>
      <w:tr w:rsidR="00E135B6" w:rsidRPr="007409B9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6" w:lineRule="exact"/>
              <w:ind w:left="102" w:right="386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Quality of Services/ Work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5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Timeliness of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Performance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Cost Control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Business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Relations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83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Customer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Satisfaction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</w:tbl>
    <w:p w:rsidR="00E135B6" w:rsidRDefault="00E135B6">
      <w:pPr>
        <w:spacing w:before="4" w:after="0" w:line="110" w:lineRule="exact"/>
        <w:rPr>
          <w:sz w:val="11"/>
          <w:szCs w:val="11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7409B9">
      <w:pPr>
        <w:tabs>
          <w:tab w:val="left" w:pos="920"/>
          <w:tab w:val="left" w:pos="1106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1.</w:t>
      </w:r>
      <w:r>
        <w:rPr>
          <w:rFonts w:ascii="Arial" w:eastAsia="Arial" w:hAnsi="Arial" w:cs="Arial"/>
          <w:position w:val="-1"/>
          <w:sz w:val="24"/>
          <w:szCs w:val="24"/>
        </w:rPr>
        <w:tab/>
        <w:t>Name and</w:t>
      </w:r>
      <w:r w:rsidR="00774844">
        <w:rPr>
          <w:rFonts w:ascii="Arial" w:eastAsia="Arial" w:hAnsi="Arial" w:cs="Arial"/>
          <w:position w:val="-1"/>
          <w:sz w:val="24"/>
          <w:szCs w:val="24"/>
        </w:rPr>
        <w:t xml:space="preserve"> Title of Evaluat</w:t>
      </w:r>
      <w:r w:rsidR="00774844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774844">
        <w:rPr>
          <w:rFonts w:ascii="Arial" w:eastAsia="Arial" w:hAnsi="Arial" w:cs="Arial"/>
          <w:position w:val="-1"/>
          <w:sz w:val="24"/>
          <w:szCs w:val="24"/>
        </w:rPr>
        <w:t>r:</w:t>
      </w:r>
      <w:r w:rsidR="0077484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77484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2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2.</w:t>
      </w:r>
      <w:r>
        <w:rPr>
          <w:rFonts w:ascii="Arial" w:eastAsia="Arial" w:hAnsi="Arial" w:cs="Arial"/>
          <w:position w:val="-1"/>
          <w:sz w:val="24"/>
          <w:szCs w:val="24"/>
        </w:rPr>
        <w:tab/>
        <w:t>Signature of Evaluator: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3.</w:t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Name of Organization: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>4.</w:t>
      </w:r>
      <w:r>
        <w:rPr>
          <w:rFonts w:ascii="Arial" w:eastAsia="Arial" w:hAnsi="Arial" w:cs="Arial"/>
          <w:position w:val="-1"/>
          <w:sz w:val="24"/>
          <w:szCs w:val="24"/>
        </w:rPr>
        <w:tab/>
        <w:t>Telephone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Number of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Evaluator</w:t>
      </w:r>
      <w:r w:rsidR="00E56685">
        <w:rPr>
          <w:rFonts w:ascii="Arial" w:eastAsia="Arial" w:hAnsi="Arial" w:cs="Arial"/>
          <w:position w:val="-1"/>
          <w:sz w:val="24"/>
          <w:szCs w:val="24"/>
        </w:rPr>
        <w:t>:</w:t>
      </w:r>
      <w:r w:rsidR="00E5668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409B9" w:rsidRDefault="007409B9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:rsidR="007409B9" w:rsidRPr="007409B9" w:rsidRDefault="007409B9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BB7100">
        <w:rPr>
          <w:rFonts w:ascii="Arial" w:eastAsia="Arial" w:hAnsi="Arial" w:cs="Arial"/>
          <w:position w:val="-1"/>
          <w:sz w:val="24"/>
          <w:szCs w:val="24"/>
        </w:rPr>
        <w:t>E-mai</w:t>
      </w:r>
      <w:r>
        <w:rPr>
          <w:rFonts w:ascii="Arial" w:eastAsia="Arial" w:hAnsi="Arial" w:cs="Arial"/>
          <w:position w:val="-1"/>
          <w:sz w:val="24"/>
          <w:szCs w:val="24"/>
        </w:rPr>
        <w:t>l address of Evaluator: __________________________</w:t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State type of service received: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6.</w:t>
      </w:r>
      <w:r>
        <w:rPr>
          <w:rFonts w:ascii="Arial" w:eastAsia="Arial" w:hAnsi="Arial" w:cs="Arial"/>
          <w:position w:val="-1"/>
          <w:sz w:val="24"/>
          <w:szCs w:val="24"/>
        </w:rPr>
        <w:tab/>
        <w:t>State Contract Numbe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="00BB7100">
        <w:rPr>
          <w:rFonts w:ascii="Arial" w:eastAsia="Arial" w:hAnsi="Arial" w:cs="Arial"/>
          <w:position w:val="-1"/>
          <w:sz w:val="24"/>
          <w:szCs w:val="24"/>
        </w:rPr>
        <w:t>, Amount and P</w:t>
      </w:r>
      <w:r>
        <w:rPr>
          <w:rFonts w:ascii="Arial" w:eastAsia="Arial" w:hAnsi="Arial" w:cs="Arial"/>
          <w:position w:val="-1"/>
          <w:sz w:val="24"/>
          <w:szCs w:val="24"/>
        </w:rPr>
        <w:t>eriod of Perfo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mance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before="4" w:after="0" w:line="200" w:lineRule="exact"/>
        <w:rPr>
          <w:sz w:val="20"/>
          <w:szCs w:val="20"/>
        </w:rPr>
      </w:pPr>
    </w:p>
    <w:p w:rsidR="00E135B6" w:rsidRDefault="007409B9">
      <w:pPr>
        <w:tabs>
          <w:tab w:val="left" w:pos="940"/>
        </w:tabs>
        <w:spacing w:before="29" w:after="0" w:line="240" w:lineRule="auto"/>
        <w:ind w:left="940" w:right="3437" w:hanging="7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6524625" cy="1270"/>
                <wp:effectExtent l="9525" t="7620" r="952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270"/>
                          <a:chOff x="1440" y="-258"/>
                          <a:chExt cx="1027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1027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275"/>
                              <a:gd name="T2" fmla="+- 0 11715 1440"/>
                              <a:gd name="T3" fmla="*/ T2 w 10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5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3C4F" id="Group 2" o:spid="_x0000_s1026" style="position:absolute;margin-left:1in;margin-top:-12.9pt;width:513.75pt;height:.1pt;z-index:-251658240;mso-position-horizontal-relative:page" coordorigin="1440,-258" coordsize="10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">
                <v:shape id="Freeform 3" o:spid="_x0000_s1027" style="position:absolute;left:1440;top:-258;width:10275;height:2;visibility:visible;mso-wrap-style:square;v-text-anchor:top" coordsize="10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vbsQA&#10;AADaAAAADwAAAGRycy9kb3ducmV2LnhtbESPQWvCQBSE74X+h+UJvRTd2EKR6CpWEHpohVrF6yP7&#10;TKLZt2H3Nab+erdQ6HGY+WaY2aJ3jeooxNqzgfEoA0VceFtzaWD3tR5OQEVBtth4JgM/FGExv7+b&#10;YW79hT+p20qpUgnHHA1UIm2udSwqchhHviVO3tEHh5JkKLUNeEnlrtFPWfaiHdacFipsaVVRcd5+&#10;OwPPj+PNSVbr9rqvX9+XzUE2ofsw5mHQL6eghHr5D//RbzZx8Hsl3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1b27EAAAA2gAAAA8AAAAAAAAAAAAAAAAAmAIAAGRycy9k&#10;b3ducmV2LnhtbFBLBQYAAAAABAAEAPUAAACJAwAAAAA=&#10;" path="m,l10275,e" filled="f" strokeweight=".26669mm">
                  <v:path arrowok="t" o:connecttype="custom" o:connectlocs="0,0;10275,0" o:connectangles="0,0"/>
                </v:shape>
                <w10:wrap anchorx="page"/>
              </v:group>
            </w:pict>
          </mc:Fallback>
        </mc:AlternateContent>
      </w:r>
      <w:r w:rsidR="00774844">
        <w:rPr>
          <w:rFonts w:ascii="Arial" w:eastAsia="Arial" w:hAnsi="Arial" w:cs="Arial"/>
          <w:sz w:val="24"/>
          <w:szCs w:val="24"/>
        </w:rPr>
        <w:t>7.</w:t>
      </w:r>
      <w:r w:rsidR="00774844">
        <w:rPr>
          <w:rFonts w:ascii="Arial" w:eastAsia="Arial" w:hAnsi="Arial" w:cs="Arial"/>
          <w:sz w:val="24"/>
          <w:szCs w:val="24"/>
        </w:rPr>
        <w:tab/>
        <w:t>Remarks on Excellent Perform</w:t>
      </w:r>
      <w:r w:rsidR="00774844">
        <w:rPr>
          <w:rFonts w:ascii="Arial" w:eastAsia="Arial" w:hAnsi="Arial" w:cs="Arial"/>
          <w:spacing w:val="-1"/>
          <w:sz w:val="24"/>
          <w:szCs w:val="24"/>
        </w:rPr>
        <w:t>a</w:t>
      </w:r>
      <w:r w:rsidR="00774844">
        <w:rPr>
          <w:rFonts w:ascii="Arial" w:eastAsia="Arial" w:hAnsi="Arial" w:cs="Arial"/>
          <w:sz w:val="24"/>
          <w:szCs w:val="24"/>
        </w:rPr>
        <w:t xml:space="preserve">nce: Provide data supporting this observation. </w:t>
      </w:r>
      <w:r w:rsidR="007748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74844">
        <w:rPr>
          <w:rFonts w:ascii="Arial" w:eastAsia="Arial" w:hAnsi="Arial" w:cs="Arial"/>
          <w:sz w:val="24"/>
          <w:szCs w:val="24"/>
        </w:rPr>
        <w:t>Continue on separate sheet if needed)</w:t>
      </w:r>
    </w:p>
    <w:p w:rsidR="00E135B6" w:rsidRDefault="00E135B6">
      <w:pPr>
        <w:spacing w:before="2" w:after="0" w:line="280" w:lineRule="exact"/>
        <w:rPr>
          <w:sz w:val="28"/>
          <w:szCs w:val="28"/>
        </w:rPr>
      </w:pPr>
    </w:p>
    <w:p w:rsidR="00E135B6" w:rsidRDefault="00774844">
      <w:pPr>
        <w:tabs>
          <w:tab w:val="left" w:pos="920"/>
        </w:tabs>
        <w:spacing w:after="0" w:line="274" w:lineRule="exact"/>
        <w:ind w:left="940" w:right="12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  <w:t>Remarks on unacceptable performance: Provide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data supporting this observation.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(Continue on separate sheet if needed)</w:t>
      </w:r>
    </w:p>
    <w:p w:rsidR="00E135B6" w:rsidRDefault="00E135B6">
      <w:pPr>
        <w:spacing w:after="0"/>
      </w:pPr>
    </w:p>
    <w:p w:rsidR="007409B9" w:rsidRDefault="007409B9">
      <w:pPr>
        <w:spacing w:after="0"/>
      </w:pPr>
    </w:p>
    <w:p w:rsidR="007409B9" w:rsidRPr="007409B9" w:rsidRDefault="007409B9" w:rsidP="007409B9">
      <w:pPr>
        <w:spacing w:after="0"/>
        <w:jc w:val="center"/>
        <w:rPr>
          <w:b/>
        </w:rPr>
        <w:sectPr w:rsidR="007409B9" w:rsidRPr="007409B9">
          <w:type w:val="continuous"/>
          <w:pgSz w:w="12240" w:h="15840"/>
          <w:pgMar w:top="800" w:right="420" w:bottom="280" w:left="500" w:header="720" w:footer="720" w:gutter="0"/>
          <w:cols w:space="720"/>
        </w:sectPr>
      </w:pPr>
      <w:r w:rsidRPr="00BB7100">
        <w:rPr>
          <w:b/>
          <w:color w:val="FF0000"/>
        </w:rPr>
        <w:t>Please submit completed evaluation to</w:t>
      </w:r>
      <w:r w:rsidRPr="007409B9">
        <w:rPr>
          <w:b/>
        </w:rPr>
        <w:t xml:space="preserve"> </w:t>
      </w:r>
      <w:hyperlink r:id="rId6" w:history="1">
        <w:r w:rsidR="00A667B5" w:rsidRPr="002A59EE">
          <w:rPr>
            <w:rStyle w:val="Hyperlink"/>
            <w:b/>
          </w:rPr>
          <w:t>elouise.fripp@dc.gov</w:t>
        </w:r>
      </w:hyperlink>
      <w:r>
        <w:rPr>
          <w:b/>
        </w:rPr>
        <w:t xml:space="preserve"> </w:t>
      </w:r>
    </w:p>
    <w:p w:rsidR="00E135B6" w:rsidRDefault="00774844">
      <w:pPr>
        <w:spacing w:before="81" w:after="0" w:line="226" w:lineRule="exact"/>
        <w:ind w:right="114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Page 2 of 2</w:t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774844">
      <w:pPr>
        <w:spacing w:before="34" w:after="0" w:line="240" w:lineRule="auto"/>
        <w:ind w:left="4637" w:right="45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RATING GU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DELINES</w:t>
      </w:r>
    </w:p>
    <w:p w:rsidR="00E135B6" w:rsidRDefault="00E135B6">
      <w:pPr>
        <w:spacing w:before="10" w:after="0" w:line="220" w:lineRule="exact"/>
      </w:pPr>
    </w:p>
    <w:p w:rsidR="00E135B6" w:rsidRDefault="00774844">
      <w:pPr>
        <w:spacing w:after="0" w:line="240" w:lineRule="auto"/>
        <w:ind w:left="140" w:righ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Summar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ctor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 in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of the rating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Assign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 a rating of 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ccept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le), 1 (Po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 (Accept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 (Go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d), 4(Excellent),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++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(Plus).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E56685">
        <w:rPr>
          <w:rFonts w:ascii="Arial" w:eastAsia="Arial" w:hAnsi="Arial" w:cs="Arial"/>
          <w:sz w:val="20"/>
          <w:szCs w:val="20"/>
        </w:rPr>
        <w:t>Use the followi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g instr</w:t>
      </w:r>
      <w:r w:rsidR="00E56685">
        <w:rPr>
          <w:rFonts w:ascii="Arial" w:eastAsia="Arial" w:hAnsi="Arial" w:cs="Arial"/>
          <w:spacing w:val="-1"/>
          <w:sz w:val="20"/>
          <w:szCs w:val="20"/>
        </w:rPr>
        <w:t>u</w:t>
      </w:r>
      <w:r w:rsidR="00E56685">
        <w:rPr>
          <w:rFonts w:ascii="Arial" w:eastAsia="Arial" w:hAnsi="Arial" w:cs="Arial"/>
          <w:sz w:val="20"/>
          <w:szCs w:val="20"/>
        </w:rPr>
        <w:t>ctio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s</w:t>
      </w:r>
      <w:r w:rsidR="00E5668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6685">
        <w:rPr>
          <w:rFonts w:ascii="Arial" w:eastAsia="Arial" w:hAnsi="Arial" w:cs="Arial"/>
          <w:sz w:val="20"/>
          <w:szCs w:val="20"/>
        </w:rPr>
        <w:t>for guida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 xml:space="preserve">ce </w:t>
      </w:r>
      <w:r w:rsidR="00E56685">
        <w:rPr>
          <w:rFonts w:ascii="Arial" w:eastAsia="Arial" w:hAnsi="Arial" w:cs="Arial"/>
          <w:spacing w:val="-1"/>
          <w:sz w:val="20"/>
          <w:szCs w:val="20"/>
        </w:rPr>
        <w:t>i</w:t>
      </w:r>
      <w:r w:rsidR="00E56685">
        <w:rPr>
          <w:rFonts w:ascii="Arial" w:eastAsia="Arial" w:hAnsi="Arial" w:cs="Arial"/>
          <w:sz w:val="20"/>
          <w:szCs w:val="20"/>
        </w:rPr>
        <w:t>n maki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g th</w:t>
      </w:r>
      <w:r w:rsidR="00E56685">
        <w:rPr>
          <w:rFonts w:ascii="Arial" w:eastAsia="Arial" w:hAnsi="Arial" w:cs="Arial"/>
          <w:spacing w:val="-1"/>
          <w:sz w:val="20"/>
          <w:szCs w:val="20"/>
        </w:rPr>
        <w:t>e</w:t>
      </w:r>
      <w:r w:rsidR="00E56685">
        <w:rPr>
          <w:rFonts w:ascii="Arial" w:eastAsia="Arial" w:hAnsi="Arial" w:cs="Arial"/>
          <w:spacing w:val="1"/>
          <w:sz w:val="20"/>
          <w:szCs w:val="20"/>
        </w:rPr>
        <w:t>s</w:t>
      </w:r>
      <w:r w:rsidR="00E56685">
        <w:rPr>
          <w:rFonts w:ascii="Arial" w:eastAsia="Arial" w:hAnsi="Arial" w:cs="Arial"/>
          <w:sz w:val="20"/>
          <w:szCs w:val="20"/>
        </w:rPr>
        <w:t>e eval</w:t>
      </w:r>
      <w:r w:rsidR="00E56685">
        <w:rPr>
          <w:rFonts w:ascii="Arial" w:eastAsia="Arial" w:hAnsi="Arial" w:cs="Arial"/>
          <w:spacing w:val="-1"/>
          <w:sz w:val="20"/>
          <w:szCs w:val="20"/>
        </w:rPr>
        <w:t>u</w:t>
      </w:r>
      <w:r w:rsidR="00E56685">
        <w:rPr>
          <w:rFonts w:ascii="Arial" w:eastAsia="Arial" w:hAnsi="Arial" w:cs="Arial"/>
          <w:sz w:val="20"/>
          <w:szCs w:val="20"/>
        </w:rPr>
        <w:t>atio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s.</w:t>
      </w:r>
    </w:p>
    <w:p w:rsidR="00E135B6" w:rsidRDefault="00E135B6">
      <w:pPr>
        <w:spacing w:before="1" w:after="0" w:line="180" w:lineRule="exact"/>
        <w:rPr>
          <w:sz w:val="18"/>
          <w:szCs w:val="18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2479"/>
        <w:gridCol w:w="2622"/>
        <w:gridCol w:w="2400"/>
      </w:tblGrid>
      <w:tr w:rsidR="00E135B6">
        <w:trPr>
          <w:trHeight w:hRule="exact" w:val="272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E135B6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8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Busi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</w:p>
        </w:tc>
      </w:tr>
      <w:tr w:rsidR="00E135B6">
        <w:trPr>
          <w:trHeight w:hRule="exact" w:val="272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ct/Se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trol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Perform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8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Relat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</w:p>
        </w:tc>
      </w:tr>
      <w:tr w:rsidR="00E135B6" w:rsidRPr="00A30FC4">
        <w:trPr>
          <w:trHeight w:hRule="exact" w:val="45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173" w:right="464" w:hanging="89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-Compliance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th contract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uirements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51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-Within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budget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r/</w:t>
            </w:r>
          </w:p>
          <w:p w:rsidR="00E135B6" w:rsidRPr="00A30FC4" w:rsidRDefault="00774844">
            <w:pPr>
              <w:spacing w:before="1" w:after="0" w:line="240" w:lineRule="auto"/>
              <w:ind w:left="6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under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rget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sts)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-Meet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rim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milestones</w:t>
            </w:r>
          </w:p>
          <w:p w:rsidR="00E135B6" w:rsidRPr="00A30FC4" w:rsidRDefault="00774844">
            <w:pPr>
              <w:spacing w:before="1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-Reliable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management</w:t>
            </w:r>
          </w:p>
          <w:p w:rsidR="00E135B6" w:rsidRPr="00A30FC4" w:rsidRDefault="00774844">
            <w:pPr>
              <w:spacing w:before="1"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-Businesslike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rrespond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</w:t>
            </w:r>
          </w:p>
        </w:tc>
      </w:tr>
      <w:tr w:rsidR="00E135B6" w:rsidRPr="00A30FC4">
        <w:trPr>
          <w:trHeight w:hRule="exact" w:val="368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-Accura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eports</w:t>
            </w:r>
          </w:p>
          <w:p w:rsidR="00E135B6" w:rsidRPr="00A30FC4" w:rsidRDefault="00774844">
            <w:pPr>
              <w:spacing w:after="0" w:line="184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-Appr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priate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ess</w:t>
            </w:r>
            <w:r w:rsidRPr="00A30FC4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480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rent,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accura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e,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and</w:t>
            </w:r>
          </w:p>
          <w:p w:rsidR="00E135B6" w:rsidRPr="00A30FC4" w:rsidRDefault="00774844">
            <w:pPr>
              <w:spacing w:after="0" w:line="184" w:lineRule="exact"/>
              <w:ind w:left="614" w:right="6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billi</w:t>
            </w:r>
            <w:r w:rsidRPr="00A30FC4"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gs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</w:t>
            </w:r>
          </w:p>
          <w:p w:rsidR="00E135B6" w:rsidRPr="00A30FC4" w:rsidRDefault="00774844">
            <w:pPr>
              <w:spacing w:after="0" w:line="184" w:lineRule="exact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directions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31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nts</w:t>
            </w:r>
          </w:p>
        </w:tc>
      </w:tr>
      <w:tr w:rsidR="00E135B6" w:rsidRPr="00A30FC4">
        <w:trPr>
          <w:trHeight w:hRule="exact" w:val="55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personnel</w:t>
            </w:r>
          </w:p>
          <w:p w:rsidR="00E135B6" w:rsidRPr="00A30FC4" w:rsidRDefault="00774844">
            <w:pPr>
              <w:spacing w:after="0" w:line="184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-Technical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ex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ellence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55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-Relationship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negated</w:t>
            </w:r>
          </w:p>
          <w:p w:rsidR="00E135B6" w:rsidRPr="00A30FC4" w:rsidRDefault="00774844">
            <w:pPr>
              <w:spacing w:after="0" w:line="184" w:lineRule="exact"/>
              <w:ind w:left="658" w:right="7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actual</w:t>
            </w:r>
          </w:p>
          <w:p w:rsidR="00E135B6" w:rsidRPr="00A30FC4" w:rsidRDefault="00774844">
            <w:pPr>
              <w:spacing w:after="0" w:line="184" w:lineRule="exact"/>
              <w:ind w:left="5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-Cost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efficiencies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ompleted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time,</w:t>
            </w:r>
          </w:p>
          <w:p w:rsidR="00E135B6" w:rsidRPr="00A30FC4" w:rsidRDefault="00774844">
            <w:pPr>
              <w:spacing w:after="0" w:line="184" w:lineRule="exact"/>
              <w:ind w:left="295" w:right="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including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p-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up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and</w:t>
            </w:r>
          </w:p>
          <w:p w:rsidR="00E135B6" w:rsidRPr="00A30FC4" w:rsidRDefault="00774844">
            <w:pPr>
              <w:spacing w:after="0" w:line="184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ontract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administration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-Prompt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tification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problems</w:t>
            </w:r>
          </w:p>
          <w:p w:rsidR="00E135B6" w:rsidRPr="00A30FC4" w:rsidRDefault="00774844">
            <w:pPr>
              <w:spacing w:after="0" w:line="184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-Reasonable/co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perative</w:t>
            </w:r>
          </w:p>
        </w:tc>
      </w:tr>
      <w:tr w:rsidR="00E135B6" w:rsidRPr="00A30FC4">
        <w:trPr>
          <w:trHeight w:hRule="exact" w:val="56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5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-Change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ord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liquidated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mages</w:t>
            </w:r>
          </w:p>
          <w:p w:rsidR="00E135B6" w:rsidRPr="00A30FC4" w:rsidRDefault="00774844">
            <w:pPr>
              <w:spacing w:after="0" w:line="184" w:lineRule="exact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-Flexible</w:t>
            </w:r>
          </w:p>
          <w:p w:rsidR="00E135B6" w:rsidRPr="00A30FC4" w:rsidRDefault="00774844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-Pro-a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E135B6" w:rsidRPr="00A30FC4" w:rsidRDefault="00774844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</w:tr>
    </w:tbl>
    <w:p w:rsidR="00E135B6" w:rsidRPr="00A30FC4" w:rsidRDefault="00774844">
      <w:pPr>
        <w:spacing w:after="0" w:line="171" w:lineRule="exact"/>
        <w:ind w:right="733"/>
        <w:jc w:val="right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sz w:val="16"/>
          <w:szCs w:val="16"/>
        </w:rPr>
        <w:t>recommended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w w:val="99"/>
          <w:sz w:val="16"/>
          <w:szCs w:val="16"/>
        </w:rPr>
        <w:t>solutions</w:t>
      </w:r>
    </w:p>
    <w:p w:rsidR="00E135B6" w:rsidRPr="00A30FC4" w:rsidRDefault="00774844">
      <w:pPr>
        <w:spacing w:before="2" w:after="0" w:line="184" w:lineRule="exact"/>
        <w:ind w:left="8913" w:right="641" w:hanging="133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sz w:val="16"/>
          <w:szCs w:val="16"/>
        </w:rPr>
        <w:t>-Effective</w:t>
      </w:r>
      <w:r w:rsidRPr="00A30FC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snail/</w:t>
      </w:r>
      <w:r w:rsidRPr="00A30FC4">
        <w:rPr>
          <w:rFonts w:ascii="Arial" w:eastAsia="Arial" w:hAnsi="Arial" w:cs="Arial"/>
          <w:spacing w:val="-1"/>
          <w:sz w:val="16"/>
          <w:szCs w:val="16"/>
        </w:rPr>
        <w:t>s</w:t>
      </w:r>
      <w:r w:rsidRPr="00A30FC4">
        <w:rPr>
          <w:rFonts w:ascii="Arial" w:eastAsia="Arial" w:hAnsi="Arial" w:cs="Arial"/>
          <w:sz w:val="16"/>
          <w:szCs w:val="16"/>
        </w:rPr>
        <w:t>mall disadvantaged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business</w:t>
      </w:r>
    </w:p>
    <w:p w:rsidR="00E135B6" w:rsidRPr="00A30FC4" w:rsidRDefault="00774844">
      <w:pPr>
        <w:spacing w:after="0" w:line="178" w:lineRule="exact"/>
        <w:ind w:right="680"/>
        <w:jc w:val="right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position w:val="-1"/>
          <w:sz w:val="16"/>
          <w:szCs w:val="16"/>
        </w:rPr>
        <w:t>Subcontracting</w:t>
      </w:r>
      <w:r w:rsidRPr="00A30FC4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w w:val="99"/>
          <w:position w:val="-1"/>
          <w:sz w:val="16"/>
          <w:szCs w:val="16"/>
        </w:rPr>
        <w:t>progr</w:t>
      </w:r>
      <w:r w:rsidRPr="00A30FC4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</w:t>
      </w:r>
      <w:r w:rsidRPr="00A30FC4">
        <w:rPr>
          <w:rFonts w:ascii="Arial" w:eastAsia="Arial" w:hAnsi="Arial" w:cs="Arial"/>
          <w:w w:val="99"/>
          <w:position w:val="-1"/>
          <w:sz w:val="16"/>
          <w:szCs w:val="16"/>
        </w:rPr>
        <w:t>m</w:t>
      </w:r>
    </w:p>
    <w:p w:rsidR="00E135B6" w:rsidRPr="00A30FC4" w:rsidRDefault="00E135B6">
      <w:pPr>
        <w:spacing w:before="12" w:after="0" w:line="28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2756"/>
        <w:gridCol w:w="2342"/>
        <w:gridCol w:w="2161"/>
        <w:gridCol w:w="2507"/>
      </w:tblGrid>
      <w:tr w:rsidR="00E135B6" w:rsidRPr="00A30FC4">
        <w:trPr>
          <w:trHeight w:hRule="exact" w:val="639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Zero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2" w:after="0" w:line="184" w:lineRule="exact"/>
              <w:ind w:left="143" w:right="21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comprises the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spite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use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2" w:after="0" w:line="184" w:lineRule="exact"/>
              <w:ind w:left="266" w:right="106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comprising perfor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ance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ng</w:t>
            </w:r>
          </w:p>
          <w:p w:rsidR="00E135B6" w:rsidRPr="00A30FC4" w:rsidRDefault="00774844">
            <w:pPr>
              <w:spacing w:before="2" w:after="0" w:line="184" w:lineRule="exact"/>
              <w:ind w:left="85" w:right="63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spite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use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2" w:after="0" w:line="184" w:lineRule="exact"/>
              <w:ind w:left="84" w:right="71" w:firstLine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 w:rsidR="00B82977" w:rsidRPr="00A30FC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A30FC4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sz w:val="16"/>
                <w:szCs w:val="16"/>
              </w:rPr>
              <w:t>Unacceptable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major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major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ajor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</w:t>
            </w:r>
          </w:p>
        </w:tc>
      </w:tr>
      <w:tr w:rsidR="00E135B6" w:rsidRPr="00A30FC4">
        <w:trPr>
          <w:trHeight w:hRule="exact" w:val="64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Pr="00A30FC4" w:rsidRDefault="00774844">
            <w:pPr>
              <w:spacing w:before="2" w:after="0" w:line="184" w:lineRule="exact"/>
              <w:ind w:left="143" w:right="86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Pr="00A30FC4" w:rsidRDefault="00774844">
            <w:pPr>
              <w:spacing w:before="2" w:after="0" w:line="184" w:lineRule="exact"/>
              <w:ind w:left="267" w:right="329" w:hanging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Pr="00A30FC4" w:rsidRDefault="00774844">
            <w:pPr>
              <w:spacing w:before="2" w:after="0" w:line="184" w:lineRule="exact"/>
              <w:ind w:left="86" w:right="330" w:hanging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E135B6" w:rsidRPr="00A30FC4" w:rsidRDefault="00774844">
            <w:pPr>
              <w:spacing w:before="2" w:after="0" w:line="184" w:lineRule="exact"/>
              <w:ind w:left="86" w:right="695" w:hanging="2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marginal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 responsive.</w:t>
            </w:r>
          </w:p>
        </w:tc>
      </w:tr>
      <w:tr w:rsidR="00E135B6" w:rsidRPr="00A30FC4">
        <w:trPr>
          <w:trHeight w:hRule="exact" w:val="64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143" w:right="28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266" w:right="36" w:firstLine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nor</w:t>
            </w:r>
          </w:p>
          <w:p w:rsidR="00E135B6" w:rsidRPr="00A30FC4" w:rsidRDefault="00774844">
            <w:pPr>
              <w:spacing w:before="2" w:after="0" w:line="184" w:lineRule="exact"/>
              <w:ind w:left="85" w:right="36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84" w:right="-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some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tab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impact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impact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pact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inquires,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</w:t>
            </w:r>
          </w:p>
        </w:tc>
      </w:tr>
      <w:tr w:rsidR="00E135B6" w:rsidRPr="00A30FC4">
        <w:trPr>
          <w:trHeight w:hRule="exact" w:val="4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ser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E135B6" w:rsidRPr="00A30FC4" w:rsidRDefault="00774844">
            <w:pPr>
              <w:spacing w:after="0" w:line="18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usually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>
        <w:trPr>
          <w:trHeight w:hRule="exact" w:val="731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qu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lity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roblems.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84" w:right="-7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responsive,</w:t>
            </w:r>
          </w:p>
        </w:tc>
      </w:tr>
    </w:tbl>
    <w:p w:rsidR="00E135B6" w:rsidRPr="00A30FC4" w:rsidRDefault="00774844">
      <w:pPr>
        <w:tabs>
          <w:tab w:val="left" w:pos="1580"/>
        </w:tabs>
        <w:spacing w:before="87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b/>
          <w:bCs/>
          <w:sz w:val="16"/>
          <w:szCs w:val="16"/>
        </w:rPr>
        <w:t>5.</w:t>
      </w:r>
      <w:r w:rsidRPr="00A30FC4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>Excelle</w:t>
      </w:r>
      <w:r w:rsidRPr="00A30FC4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>t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ab/>
      </w:r>
      <w:r w:rsidRPr="00A30FC4">
        <w:rPr>
          <w:rFonts w:ascii="Arial" w:eastAsia="Arial" w:hAnsi="Arial" w:cs="Arial"/>
          <w:sz w:val="16"/>
          <w:szCs w:val="16"/>
        </w:rPr>
        <w:t>The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contractor</w:t>
      </w:r>
      <w:r w:rsidRPr="00A30FC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pacing w:val="1"/>
          <w:sz w:val="16"/>
          <w:szCs w:val="16"/>
        </w:rPr>
        <w:t>h</w:t>
      </w:r>
      <w:r w:rsidRPr="00A30FC4">
        <w:rPr>
          <w:rFonts w:ascii="Arial" w:eastAsia="Arial" w:hAnsi="Arial" w:cs="Arial"/>
          <w:sz w:val="16"/>
          <w:szCs w:val="16"/>
        </w:rPr>
        <w:t>as</w:t>
      </w:r>
      <w:r w:rsidRPr="00A30FC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demonstrated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an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exceptional</w:t>
      </w:r>
      <w:r w:rsidRPr="00A30FC4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pacing w:val="1"/>
          <w:sz w:val="16"/>
          <w:szCs w:val="16"/>
        </w:rPr>
        <w:t>p</w:t>
      </w:r>
      <w:r w:rsidRPr="00A30FC4">
        <w:rPr>
          <w:rFonts w:ascii="Arial" w:eastAsia="Arial" w:hAnsi="Arial" w:cs="Arial"/>
          <w:sz w:val="16"/>
          <w:szCs w:val="16"/>
        </w:rPr>
        <w:t>erform</w:t>
      </w:r>
      <w:r w:rsidRPr="00A30FC4">
        <w:rPr>
          <w:rFonts w:ascii="Arial" w:eastAsia="Arial" w:hAnsi="Arial" w:cs="Arial"/>
          <w:spacing w:val="1"/>
          <w:sz w:val="16"/>
          <w:szCs w:val="16"/>
        </w:rPr>
        <w:t>a</w:t>
      </w:r>
      <w:r w:rsidRPr="00A30FC4">
        <w:rPr>
          <w:rFonts w:ascii="Arial" w:eastAsia="Arial" w:hAnsi="Arial" w:cs="Arial"/>
          <w:sz w:val="16"/>
          <w:szCs w:val="16"/>
        </w:rPr>
        <w:t>nce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level</w:t>
      </w:r>
      <w:r w:rsidRPr="00A30FC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in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some</w:t>
      </w:r>
      <w:r w:rsidRPr="00A30FC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or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all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of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the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above</w:t>
      </w:r>
      <w:r w:rsidRPr="00A30FC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categ</w:t>
      </w:r>
      <w:r w:rsidRPr="00A30FC4">
        <w:rPr>
          <w:rFonts w:ascii="Arial" w:eastAsia="Arial" w:hAnsi="Arial" w:cs="Arial"/>
          <w:spacing w:val="1"/>
          <w:sz w:val="16"/>
          <w:szCs w:val="16"/>
        </w:rPr>
        <w:t>o</w:t>
      </w:r>
      <w:r w:rsidRPr="00A30FC4">
        <w:rPr>
          <w:rFonts w:ascii="Arial" w:eastAsia="Arial" w:hAnsi="Arial" w:cs="Arial"/>
          <w:sz w:val="16"/>
          <w:szCs w:val="16"/>
        </w:rPr>
        <w:t>ries.</w:t>
      </w:r>
    </w:p>
    <w:sectPr w:rsidR="00E135B6" w:rsidRPr="00A30FC4">
      <w:pgSz w:w="12240" w:h="15840"/>
      <w:pgMar w:top="780" w:right="3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DC5" w:rsidRDefault="00D92DC5" w:rsidP="007409B9">
      <w:pPr>
        <w:spacing w:after="0" w:line="240" w:lineRule="auto"/>
      </w:pPr>
      <w:r>
        <w:separator/>
      </w:r>
    </w:p>
  </w:endnote>
  <w:endnote w:type="continuationSeparator" w:id="0">
    <w:p w:rsidR="00D92DC5" w:rsidRDefault="00D92DC5" w:rsidP="0074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DC5" w:rsidRDefault="00D92DC5" w:rsidP="007409B9">
      <w:pPr>
        <w:spacing w:after="0" w:line="240" w:lineRule="auto"/>
      </w:pPr>
      <w:r>
        <w:separator/>
      </w:r>
    </w:p>
  </w:footnote>
  <w:footnote w:type="continuationSeparator" w:id="0">
    <w:p w:rsidR="00D92DC5" w:rsidRDefault="00D92DC5" w:rsidP="0074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B6"/>
    <w:rsid w:val="000A276B"/>
    <w:rsid w:val="001067CE"/>
    <w:rsid w:val="001B0038"/>
    <w:rsid w:val="001F2612"/>
    <w:rsid w:val="00247A2D"/>
    <w:rsid w:val="002834BF"/>
    <w:rsid w:val="0036083E"/>
    <w:rsid w:val="0043462C"/>
    <w:rsid w:val="00453894"/>
    <w:rsid w:val="004662AF"/>
    <w:rsid w:val="005971BC"/>
    <w:rsid w:val="00612B6B"/>
    <w:rsid w:val="007152CA"/>
    <w:rsid w:val="007409B9"/>
    <w:rsid w:val="00774844"/>
    <w:rsid w:val="008038EE"/>
    <w:rsid w:val="00820109"/>
    <w:rsid w:val="00825BC0"/>
    <w:rsid w:val="009772A2"/>
    <w:rsid w:val="00A30FC4"/>
    <w:rsid w:val="00A42E5C"/>
    <w:rsid w:val="00A667B5"/>
    <w:rsid w:val="00A70EC7"/>
    <w:rsid w:val="00B10344"/>
    <w:rsid w:val="00B82977"/>
    <w:rsid w:val="00B848B7"/>
    <w:rsid w:val="00BB7100"/>
    <w:rsid w:val="00BB7DD4"/>
    <w:rsid w:val="00BD2142"/>
    <w:rsid w:val="00C2408C"/>
    <w:rsid w:val="00C83F29"/>
    <w:rsid w:val="00D92DC5"/>
    <w:rsid w:val="00DA7BFC"/>
    <w:rsid w:val="00DC639C"/>
    <w:rsid w:val="00DD5B75"/>
    <w:rsid w:val="00E135B6"/>
    <w:rsid w:val="00E56685"/>
    <w:rsid w:val="00EA10FB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07E6C-1BF0-48CD-A1AB-CF658635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B9"/>
  </w:style>
  <w:style w:type="paragraph" w:styleId="Footer">
    <w:name w:val="footer"/>
    <w:basedOn w:val="Normal"/>
    <w:link w:val="FooterChar"/>
    <w:uiPriority w:val="99"/>
    <w:unhideWhenUsed/>
    <w:rsid w:val="0074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B9"/>
  </w:style>
  <w:style w:type="paragraph" w:styleId="BalloonText">
    <w:name w:val="Balloon Text"/>
    <w:basedOn w:val="Normal"/>
    <w:link w:val="BalloonTextChar"/>
    <w:uiPriority w:val="99"/>
    <w:semiHidden/>
    <w:unhideWhenUsed/>
    <w:rsid w:val="0074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ouise.fripp@d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Past Performance Evaluation Form.doc</vt:lpstr>
    </vt:vector>
  </TitlesOfParts>
  <Company>Toshiba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Past Performance Evaluation Form.doc</dc:title>
  <dc:creator>lic</dc:creator>
  <cp:lastModifiedBy>Chilamkurthy, Ramalakshmi (DGS-Contractor)</cp:lastModifiedBy>
  <cp:revision>2</cp:revision>
  <cp:lastPrinted>2017-11-15T18:24:00Z</cp:lastPrinted>
  <dcterms:created xsi:type="dcterms:W3CDTF">2020-11-25T20:31:00Z</dcterms:created>
  <dcterms:modified xsi:type="dcterms:W3CDTF">2020-11-25T20:31:00Z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2008-07-08T00:00:00Z</vt:filetime>
  </property>
  <property fmtid="{D5CDD505-2E9C-101B-9397-08002B2CF9AE}" pid="3" name="LastSaved">
    <vt:filetime>2012-06-08T00:00:00Z</vt:filetime>
  </property>
</Properties>
</file>